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0DE036D1" w:rsidR="00A3130B" w:rsidRPr="005650B5" w:rsidRDefault="005E789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33</w:t>
      </w:r>
      <w:r w:rsidR="00A3130B" w:rsidRPr="005650B5">
        <w:rPr>
          <w:sz w:val="28"/>
          <w:szCs w:val="28"/>
        </w:rPr>
        <w:t xml:space="preserve"> сессия 2</w:t>
      </w:r>
      <w:r w:rsidR="002534A1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5B1E2C52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E789B">
        <w:rPr>
          <w:position w:val="-20"/>
          <w:sz w:val="28"/>
          <w:szCs w:val="28"/>
        </w:rPr>
        <w:t>28 марта 2025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534A1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5E789B">
        <w:rPr>
          <w:position w:val="-20"/>
          <w:sz w:val="28"/>
          <w:szCs w:val="28"/>
        </w:rPr>
        <w:t>33</w:t>
      </w:r>
      <w:r w:rsidR="00A3130B" w:rsidRPr="005650B5">
        <w:rPr>
          <w:position w:val="-20"/>
          <w:sz w:val="28"/>
          <w:szCs w:val="28"/>
        </w:rPr>
        <w:t>-</w:t>
      </w:r>
      <w:r w:rsidR="005E789B">
        <w:rPr>
          <w:position w:val="-20"/>
          <w:sz w:val="28"/>
          <w:szCs w:val="28"/>
        </w:rPr>
        <w:t>50</w:t>
      </w:r>
      <w:r w:rsidR="00F61502">
        <w:rPr>
          <w:position w:val="-20"/>
          <w:sz w:val="28"/>
          <w:szCs w:val="28"/>
        </w:rPr>
        <w:t>6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11029075" w14:textId="77777777" w:rsidR="001B5B91" w:rsidRPr="005650B5" w:rsidRDefault="001B5B91" w:rsidP="005F3F97">
      <w:pPr>
        <w:jc w:val="center"/>
        <w:rPr>
          <w:position w:val="-20"/>
          <w:sz w:val="28"/>
          <w:szCs w:val="28"/>
        </w:rPr>
      </w:pPr>
    </w:p>
    <w:p w14:paraId="2A6C9FD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О присвоении звания</w:t>
      </w:r>
    </w:p>
    <w:p w14:paraId="243CAB9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«Почетный гражданин города Петрозаводска»</w:t>
      </w:r>
    </w:p>
    <w:p w14:paraId="09C00788" w14:textId="77777777" w:rsidR="005D0E73" w:rsidRDefault="005D0E73" w:rsidP="005D0E73">
      <w:pPr>
        <w:pStyle w:val="2"/>
        <w:suppressAutoHyphens/>
        <w:spacing w:line="238" w:lineRule="auto"/>
        <w:jc w:val="center"/>
        <w:rPr>
          <w:szCs w:val="24"/>
        </w:rPr>
      </w:pPr>
      <w:r>
        <w:rPr>
          <w:b/>
          <w:sz w:val="28"/>
          <w:szCs w:val="28"/>
        </w:rPr>
        <w:t>Боркину Г.В.</w:t>
      </w:r>
    </w:p>
    <w:p w14:paraId="26EDB011" w14:textId="77777777" w:rsidR="005D0E73" w:rsidRPr="005D0E73" w:rsidRDefault="005D0E73" w:rsidP="005D0E73">
      <w:pPr>
        <w:pStyle w:val="2"/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6D7003E2" w14:textId="77777777" w:rsidR="005D0E73" w:rsidRDefault="005D0E73" w:rsidP="005D0E73">
      <w:pPr>
        <w:pStyle w:val="2"/>
        <w:suppressAutoHyphens/>
        <w:ind w:firstLine="567"/>
        <w:jc w:val="both"/>
        <w:rPr>
          <w:sz w:val="28"/>
          <w:szCs w:val="28"/>
        </w:rPr>
      </w:pPr>
    </w:p>
    <w:p w14:paraId="078856D8" w14:textId="1CEDE4D2" w:rsidR="005D0E73" w:rsidRDefault="005D0E73" w:rsidP="005D0E73">
      <w:pPr>
        <w:pStyle w:val="2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</w:t>
      </w:r>
      <w:r w:rsidRPr="00A1330E">
        <w:rPr>
          <w:sz w:val="28"/>
          <w:szCs w:val="28"/>
        </w:rPr>
        <w:t>2.1</w:t>
      </w:r>
      <w:r w:rsidRPr="009D1DC7">
        <w:rPr>
          <w:sz w:val="28"/>
          <w:szCs w:val="28"/>
        </w:rPr>
        <w:t xml:space="preserve"> Положения о звании «Почетный гражданин города Петрозаводска»</w:t>
      </w:r>
      <w:r>
        <w:rPr>
          <w:sz w:val="28"/>
          <w:szCs w:val="28"/>
        </w:rPr>
        <w:t>,</w:t>
      </w:r>
      <w:r w:rsidRPr="009D1D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утвержденного </w:t>
      </w:r>
      <w:r w:rsidRPr="009D1DC7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м </w:t>
      </w:r>
      <w:r w:rsidRPr="009D1DC7">
        <w:rPr>
          <w:sz w:val="28"/>
          <w:szCs w:val="28"/>
        </w:rPr>
        <w:t>Петрозаводского городского Со</w:t>
      </w:r>
      <w:r>
        <w:rPr>
          <w:sz w:val="28"/>
          <w:szCs w:val="28"/>
        </w:rPr>
        <w:t>вета от 18.12.2013 № 27/24-353,</w:t>
      </w:r>
      <w:r w:rsidRPr="009D1DC7">
        <w:rPr>
          <w:sz w:val="28"/>
          <w:szCs w:val="28"/>
        </w:rPr>
        <w:t xml:space="preserve"> Петрозаводский городской Совет</w:t>
      </w:r>
    </w:p>
    <w:p w14:paraId="147847B5" w14:textId="77777777" w:rsidR="005D0E73" w:rsidRDefault="005D0E73" w:rsidP="005D0E73">
      <w:pPr>
        <w:pStyle w:val="2"/>
        <w:suppressAutoHyphens/>
        <w:jc w:val="both"/>
        <w:rPr>
          <w:sz w:val="28"/>
          <w:szCs w:val="28"/>
        </w:rPr>
      </w:pPr>
    </w:p>
    <w:p w14:paraId="656396CF" w14:textId="77777777" w:rsidR="005D0E73" w:rsidRPr="00081219" w:rsidRDefault="005D0E73" w:rsidP="005D0E73">
      <w:pPr>
        <w:pStyle w:val="2"/>
        <w:suppressAutoHyphens/>
        <w:jc w:val="both"/>
        <w:rPr>
          <w:sz w:val="28"/>
          <w:szCs w:val="28"/>
        </w:rPr>
      </w:pPr>
      <w:r w:rsidRPr="00081219">
        <w:rPr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14:paraId="389D7BE9" w14:textId="12F6F5D0" w:rsidR="005D0E73" w:rsidRDefault="001E71BC" w:rsidP="001E71BC">
      <w:pPr>
        <w:tabs>
          <w:tab w:val="left" w:pos="709"/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D0E73" w:rsidRPr="009D1DC7">
        <w:rPr>
          <w:sz w:val="28"/>
          <w:szCs w:val="28"/>
        </w:rPr>
        <w:t xml:space="preserve">За </w:t>
      </w:r>
      <w:r w:rsidR="005D0E73">
        <w:rPr>
          <w:sz w:val="28"/>
          <w:szCs w:val="28"/>
        </w:rPr>
        <w:t xml:space="preserve">мужество и отвагу, проявленные при исполнении воинского долга в годы Великой Отечественной войны </w:t>
      </w:r>
      <w:r w:rsidR="005D0E73" w:rsidRPr="0059644C">
        <w:rPr>
          <w:sz w:val="28"/>
          <w:szCs w:val="28"/>
        </w:rPr>
        <w:t>1941–1945 гг.</w:t>
      </w:r>
      <w:r w:rsidR="005D0E73">
        <w:rPr>
          <w:sz w:val="28"/>
          <w:szCs w:val="28"/>
        </w:rPr>
        <w:t xml:space="preserve">, присвоить </w:t>
      </w:r>
      <w:r w:rsidR="005D0E73" w:rsidRPr="009D1DC7">
        <w:rPr>
          <w:sz w:val="28"/>
          <w:szCs w:val="28"/>
        </w:rPr>
        <w:t xml:space="preserve">звание «Почетный гражданин города Петрозаводска» </w:t>
      </w:r>
      <w:r w:rsidR="005D0E73">
        <w:rPr>
          <w:sz w:val="28"/>
          <w:szCs w:val="28"/>
        </w:rPr>
        <w:t xml:space="preserve">Боркину Георгию Васильевичу. </w:t>
      </w:r>
    </w:p>
    <w:p w14:paraId="0CA76507" w14:textId="77777777" w:rsidR="005D0E73" w:rsidRPr="00081219" w:rsidRDefault="005D0E73" w:rsidP="001E71BC">
      <w:pPr>
        <w:suppressAutoHyphens/>
        <w:ind w:firstLine="709"/>
        <w:jc w:val="both"/>
        <w:outlineLvl w:val="0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2. </w:t>
      </w:r>
      <w:r w:rsidRPr="00AA6BD4">
        <w:rPr>
          <w:sz w:val="28"/>
          <w:szCs w:val="28"/>
        </w:rPr>
        <w:t>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59CB6038" w14:textId="77777777" w:rsidR="004D25B2" w:rsidRDefault="004D25B2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6A37187C" w14:textId="77777777" w:rsidR="001B684D" w:rsidRDefault="001B684D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688D36AE" w14:textId="77777777" w:rsidR="00CD4D31" w:rsidRDefault="00CD4D31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CD4D31" w14:paraId="50A6015A" w14:textId="77777777" w:rsidTr="00E23664">
        <w:tc>
          <w:tcPr>
            <w:tcW w:w="4536" w:type="dxa"/>
          </w:tcPr>
          <w:p w14:paraId="72DBD5E9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6AA4DF1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E7D11F4" w14:textId="77777777" w:rsidR="00CD4D31" w:rsidRPr="00BE6A23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1F26C424" w14:textId="77777777" w:rsidR="00CD4D31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D3F4E5B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70ADB227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52986BBE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C6A2F51" w14:textId="2A715AE6" w:rsidR="00CD4D31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 w:rsidR="00A4342D">
              <w:rPr>
                <w:sz w:val="28"/>
                <w:szCs w:val="28"/>
              </w:rPr>
              <w:t>И.С. Колыхматова</w:t>
            </w:r>
          </w:p>
        </w:tc>
      </w:tr>
    </w:tbl>
    <w:p w14:paraId="1F8D8317" w14:textId="77777777" w:rsidR="006523CB" w:rsidRDefault="006523CB" w:rsidP="00CD4D31">
      <w:pPr>
        <w:pStyle w:val="ConsPlusNormal"/>
        <w:jc w:val="both"/>
        <w:rPr>
          <w:sz w:val="28"/>
          <w:szCs w:val="28"/>
        </w:rPr>
      </w:pPr>
    </w:p>
    <w:p w14:paraId="4C03EE0F" w14:textId="77777777" w:rsidR="00A3130B" w:rsidRDefault="00A3130B" w:rsidP="005F3F97"/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5E45B" w14:textId="77777777" w:rsidR="003369CC" w:rsidRDefault="003369CC" w:rsidP="00DB42D8">
      <w:r>
        <w:separator/>
      </w:r>
    </w:p>
  </w:endnote>
  <w:endnote w:type="continuationSeparator" w:id="0">
    <w:p w14:paraId="34EEFADA" w14:textId="77777777" w:rsidR="003369CC" w:rsidRDefault="003369CC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7A0C3" w14:textId="77777777" w:rsidR="003369CC" w:rsidRDefault="003369CC" w:rsidP="00DB42D8">
      <w:r>
        <w:separator/>
      </w:r>
    </w:p>
  </w:footnote>
  <w:footnote w:type="continuationSeparator" w:id="0">
    <w:p w14:paraId="6DC3393E" w14:textId="77777777" w:rsidR="003369CC" w:rsidRDefault="003369CC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DED3827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8FFF2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666A38C3"/>
    <w:multiLevelType w:val="hybridMultilevel"/>
    <w:tmpl w:val="D2C423EE"/>
    <w:lvl w:ilvl="0" w:tplc="B26A1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791B5853"/>
    <w:multiLevelType w:val="hybridMultilevel"/>
    <w:tmpl w:val="D870C426"/>
    <w:lvl w:ilvl="0" w:tplc="BD7A7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021053665">
    <w:abstractNumId w:val="2"/>
  </w:num>
  <w:num w:numId="2" w16cid:durableId="509105798">
    <w:abstractNumId w:val="4"/>
  </w:num>
  <w:num w:numId="3" w16cid:durableId="125390250">
    <w:abstractNumId w:val="1"/>
  </w:num>
  <w:num w:numId="4" w16cid:durableId="1279488180">
    <w:abstractNumId w:val="3"/>
  </w:num>
  <w:num w:numId="5" w16cid:durableId="310402797">
    <w:abstractNumId w:val="0"/>
  </w:num>
  <w:num w:numId="6" w16cid:durableId="672218049">
    <w:abstractNumId w:val="8"/>
  </w:num>
  <w:num w:numId="7" w16cid:durableId="1163206567">
    <w:abstractNumId w:val="6"/>
  </w:num>
  <w:num w:numId="8" w16cid:durableId="1052312571">
    <w:abstractNumId w:val="7"/>
  </w:num>
  <w:num w:numId="9" w16cid:durableId="81857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13BE"/>
    <w:rsid w:val="000170F8"/>
    <w:rsid w:val="00023D18"/>
    <w:rsid w:val="000701B7"/>
    <w:rsid w:val="000B6B19"/>
    <w:rsid w:val="0016197E"/>
    <w:rsid w:val="00171D29"/>
    <w:rsid w:val="001A2AFB"/>
    <w:rsid w:val="001A31F5"/>
    <w:rsid w:val="001A6AB0"/>
    <w:rsid w:val="001B5B91"/>
    <w:rsid w:val="001B684D"/>
    <w:rsid w:val="001D58D4"/>
    <w:rsid w:val="001E14CD"/>
    <w:rsid w:val="001E2228"/>
    <w:rsid w:val="001E71BC"/>
    <w:rsid w:val="00233314"/>
    <w:rsid w:val="002534A1"/>
    <w:rsid w:val="002A2106"/>
    <w:rsid w:val="002A551B"/>
    <w:rsid w:val="002B6EF4"/>
    <w:rsid w:val="002E390C"/>
    <w:rsid w:val="002F3671"/>
    <w:rsid w:val="002F4E6E"/>
    <w:rsid w:val="0031535E"/>
    <w:rsid w:val="00316D1C"/>
    <w:rsid w:val="00322208"/>
    <w:rsid w:val="00322690"/>
    <w:rsid w:val="00324D48"/>
    <w:rsid w:val="003369CC"/>
    <w:rsid w:val="00351ED2"/>
    <w:rsid w:val="00394B70"/>
    <w:rsid w:val="003B0529"/>
    <w:rsid w:val="003E2065"/>
    <w:rsid w:val="003F374F"/>
    <w:rsid w:val="004338C2"/>
    <w:rsid w:val="0046184E"/>
    <w:rsid w:val="004753F8"/>
    <w:rsid w:val="004936BF"/>
    <w:rsid w:val="004B2277"/>
    <w:rsid w:val="004D25B2"/>
    <w:rsid w:val="004D4032"/>
    <w:rsid w:val="00511355"/>
    <w:rsid w:val="00533197"/>
    <w:rsid w:val="005343C2"/>
    <w:rsid w:val="00542641"/>
    <w:rsid w:val="00543D94"/>
    <w:rsid w:val="005650B5"/>
    <w:rsid w:val="005814AC"/>
    <w:rsid w:val="00585B0C"/>
    <w:rsid w:val="005A0031"/>
    <w:rsid w:val="005A29F5"/>
    <w:rsid w:val="005D0E73"/>
    <w:rsid w:val="005D2610"/>
    <w:rsid w:val="005E62D3"/>
    <w:rsid w:val="005E789B"/>
    <w:rsid w:val="005F3F97"/>
    <w:rsid w:val="00603145"/>
    <w:rsid w:val="006201BE"/>
    <w:rsid w:val="00636053"/>
    <w:rsid w:val="006523CB"/>
    <w:rsid w:val="0067163E"/>
    <w:rsid w:val="006A485D"/>
    <w:rsid w:val="00715227"/>
    <w:rsid w:val="00727744"/>
    <w:rsid w:val="0075516B"/>
    <w:rsid w:val="007719E9"/>
    <w:rsid w:val="00790225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44ECE"/>
    <w:rsid w:val="008A2EC4"/>
    <w:rsid w:val="008C7115"/>
    <w:rsid w:val="008D4663"/>
    <w:rsid w:val="008E1446"/>
    <w:rsid w:val="00910BD8"/>
    <w:rsid w:val="00972E92"/>
    <w:rsid w:val="0098275E"/>
    <w:rsid w:val="00994A49"/>
    <w:rsid w:val="009B5B41"/>
    <w:rsid w:val="009C2C77"/>
    <w:rsid w:val="009E050B"/>
    <w:rsid w:val="009F14A9"/>
    <w:rsid w:val="00A3130B"/>
    <w:rsid w:val="00A4342D"/>
    <w:rsid w:val="00A661DE"/>
    <w:rsid w:val="00A73657"/>
    <w:rsid w:val="00A7487F"/>
    <w:rsid w:val="00A90E57"/>
    <w:rsid w:val="00A91060"/>
    <w:rsid w:val="00AA284B"/>
    <w:rsid w:val="00B1693F"/>
    <w:rsid w:val="00B425B7"/>
    <w:rsid w:val="00B57D6F"/>
    <w:rsid w:val="00B86AC8"/>
    <w:rsid w:val="00BC252B"/>
    <w:rsid w:val="00BF180F"/>
    <w:rsid w:val="00C326EF"/>
    <w:rsid w:val="00C3393A"/>
    <w:rsid w:val="00C449AD"/>
    <w:rsid w:val="00C61C2B"/>
    <w:rsid w:val="00C97251"/>
    <w:rsid w:val="00CD4D31"/>
    <w:rsid w:val="00CD5E33"/>
    <w:rsid w:val="00CD698B"/>
    <w:rsid w:val="00D0609D"/>
    <w:rsid w:val="00D974F1"/>
    <w:rsid w:val="00DB42D8"/>
    <w:rsid w:val="00DF603A"/>
    <w:rsid w:val="00E83716"/>
    <w:rsid w:val="00E90D59"/>
    <w:rsid w:val="00E9128C"/>
    <w:rsid w:val="00E9782F"/>
    <w:rsid w:val="00EC4519"/>
    <w:rsid w:val="00ED6E8E"/>
    <w:rsid w:val="00EE675B"/>
    <w:rsid w:val="00F1635D"/>
    <w:rsid w:val="00F5126B"/>
    <w:rsid w:val="00F563CE"/>
    <w:rsid w:val="00F61502"/>
    <w:rsid w:val="00F833D2"/>
    <w:rsid w:val="00F91B2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2B6EF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A4342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5</cp:revision>
  <cp:lastPrinted>2019-03-20T08:44:00Z</cp:lastPrinted>
  <dcterms:created xsi:type="dcterms:W3CDTF">2025-03-21T08:26:00Z</dcterms:created>
  <dcterms:modified xsi:type="dcterms:W3CDTF">2025-03-27T09:21:00Z</dcterms:modified>
</cp:coreProperties>
</file>